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A0" w:rsidRDefault="001C1D85" w:rsidP="007E24A0">
      <w:pPr>
        <w:rPr>
          <w:rFonts w:cstheme="minorHAnsi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1456B" w:rsidRPr="00536B40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69193C" w:rsidRPr="00536B40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INCLUDEPICTURE "/var/folders/mm/c1fsfvr96hj3zwsfmxyx7n580000gn/T/com.microsoft.Word/WebArchiveCopyPasteTempFiles/+S4kATF6slAAAAAElFTkSuQmCC" \* MERGEFORMATINET </w:instrText>
      </w:r>
      <w:r w:rsidR="00F1456B" w:rsidRPr="00536B40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765A71" w:rsidRPr="00536B40"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  <w:r w:rsidR="00536B40" w:rsidRPr="00536B40">
        <w:rPr>
          <w:rFonts w:ascii="Times New Roman" w:hAnsi="Times New Roman" w:cs="Times New Roman"/>
          <w:noProof/>
          <w:sz w:val="24"/>
          <w:szCs w:val="24"/>
        </w:rPr>
        <w:t xml:space="preserve">                     </w:t>
      </w:r>
      <w:r w:rsidR="00765A71" w:rsidRPr="00536B40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143DAB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="00765A71" w:rsidRPr="00536B40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="007E24A0">
        <w:rPr>
          <w:noProof/>
          <w:lang w:eastAsia="it-IT"/>
        </w:rPr>
        <w:drawing>
          <wp:inline distT="0" distB="0" distL="0" distR="0">
            <wp:extent cx="679255" cy="1027937"/>
            <wp:effectExtent l="0" t="0" r="6985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15" cy="114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4A0" w:rsidRPr="007E1B1F" w:rsidRDefault="007E24A0" w:rsidP="007E24A0">
      <w:pPr>
        <w:spacing w:after="0" w:line="240" w:lineRule="auto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:rsidR="007E24A0" w:rsidRDefault="007E24A0" w:rsidP="007E24A0">
      <w:pPr>
        <w:spacing w:after="0" w:line="240" w:lineRule="auto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:rsidR="007E24A0" w:rsidRPr="00047816" w:rsidRDefault="007E24A0" w:rsidP="007E24A0">
      <w:pPr>
        <w:spacing w:after="0" w:line="240" w:lineRule="auto"/>
        <w:ind w:left="2693" w:hanging="2835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Il mare al centro</w:t>
      </w:r>
    </w:p>
    <w:p w:rsidR="007E24A0" w:rsidRPr="00F45DCC" w:rsidRDefault="007E24A0" w:rsidP="007E24A0">
      <w:pPr>
        <w:spacing w:after="0" w:line="240" w:lineRule="auto"/>
        <w:ind w:left="2693" w:hanging="2835"/>
        <w:jc w:val="center"/>
        <w:rPr>
          <w:rFonts w:cstheme="minorHAnsi"/>
          <w:b/>
          <w:bCs/>
          <w:sz w:val="28"/>
          <w:szCs w:val="28"/>
        </w:rPr>
      </w:pPr>
    </w:p>
    <w:p w:rsidR="007E24A0" w:rsidRDefault="007E24A0" w:rsidP="007E24A0">
      <w:pPr>
        <w:ind w:left="2694" w:hanging="2836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COMUNICATO STAMPA </w:t>
      </w:r>
      <w:proofErr w:type="spellStart"/>
      <w:r>
        <w:rPr>
          <w:rFonts w:cstheme="minorHAnsi"/>
          <w:b/>
          <w:bCs/>
          <w:sz w:val="32"/>
          <w:szCs w:val="32"/>
        </w:rPr>
        <w:t>N°</w:t>
      </w:r>
      <w:proofErr w:type="spellEnd"/>
      <w:r>
        <w:rPr>
          <w:rFonts w:cstheme="minorHAnsi"/>
          <w:b/>
          <w:bCs/>
          <w:sz w:val="32"/>
          <w:szCs w:val="32"/>
        </w:rPr>
        <w:t xml:space="preserve"> </w:t>
      </w:r>
      <w:r w:rsidR="00DF686E">
        <w:rPr>
          <w:rFonts w:cstheme="minorHAnsi"/>
          <w:b/>
          <w:bCs/>
          <w:sz w:val="32"/>
          <w:szCs w:val="32"/>
        </w:rPr>
        <w:t>9</w:t>
      </w:r>
      <w:r>
        <w:rPr>
          <w:rFonts w:cstheme="minorHAnsi"/>
          <w:b/>
          <w:bCs/>
          <w:sz w:val="32"/>
          <w:szCs w:val="32"/>
        </w:rPr>
        <w:t xml:space="preserve"> del 1</w:t>
      </w:r>
      <w:r w:rsidR="00DF686E">
        <w:rPr>
          <w:rFonts w:cstheme="minorHAnsi"/>
          <w:b/>
          <w:bCs/>
          <w:sz w:val="32"/>
          <w:szCs w:val="32"/>
        </w:rPr>
        <w:t>4</w:t>
      </w:r>
      <w:r>
        <w:rPr>
          <w:rFonts w:cstheme="minorHAnsi"/>
          <w:b/>
          <w:bCs/>
          <w:sz w:val="32"/>
          <w:szCs w:val="32"/>
        </w:rPr>
        <w:t>/</w:t>
      </w:r>
      <w:r w:rsidR="00DF686E">
        <w:rPr>
          <w:rFonts w:cstheme="minorHAnsi"/>
          <w:b/>
          <w:bCs/>
          <w:sz w:val="32"/>
          <w:szCs w:val="32"/>
        </w:rPr>
        <w:t>09</w:t>
      </w:r>
      <w:r>
        <w:rPr>
          <w:rFonts w:cstheme="minorHAnsi"/>
          <w:b/>
          <w:bCs/>
          <w:sz w:val="32"/>
          <w:szCs w:val="32"/>
        </w:rPr>
        <w:t>/2021</w:t>
      </w:r>
    </w:p>
    <w:p w:rsidR="007E24A0" w:rsidRDefault="007E24A0" w:rsidP="007E24A0">
      <w:pPr>
        <w:ind w:left="2694" w:hanging="2836"/>
        <w:jc w:val="center"/>
        <w:rPr>
          <w:rFonts w:cstheme="minorHAnsi"/>
          <w:b/>
          <w:bCs/>
          <w:color w:val="FF0000"/>
          <w:sz w:val="32"/>
          <w:szCs w:val="32"/>
        </w:rPr>
      </w:pPr>
    </w:p>
    <w:p w:rsidR="00DF686E" w:rsidRDefault="00780772" w:rsidP="007E24A0">
      <w:pPr>
        <w:ind w:right="-1"/>
        <w:jc w:val="center"/>
        <w:rPr>
          <w:rFonts w:cstheme="minorHAnsi"/>
          <w:b/>
          <w:bCs/>
          <w:color w:val="FF0000"/>
          <w:sz w:val="36"/>
          <w:szCs w:val="36"/>
        </w:rPr>
      </w:pPr>
      <w:r>
        <w:rPr>
          <w:rFonts w:cstheme="minorHAnsi"/>
          <w:b/>
          <w:bCs/>
          <w:color w:val="FF0000"/>
          <w:sz w:val="36"/>
          <w:szCs w:val="36"/>
        </w:rPr>
        <w:t>L</w:t>
      </w:r>
      <w:r w:rsidR="00DF686E">
        <w:rPr>
          <w:rFonts w:cstheme="minorHAnsi"/>
          <w:b/>
          <w:bCs/>
          <w:color w:val="FF0000"/>
          <w:sz w:val="36"/>
          <w:szCs w:val="36"/>
        </w:rPr>
        <w:t>a Lega Navale Italiana alla 61^ edizione del Salone Nautico di Genova</w:t>
      </w:r>
    </w:p>
    <w:p w:rsidR="00DF686E" w:rsidRDefault="00DF686E" w:rsidP="00A95300">
      <w:pPr>
        <w:pStyle w:val="NormaleWeb"/>
        <w:shd w:val="clear" w:color="auto" w:fill="FFFFFF"/>
        <w:spacing w:before="120" w:beforeAutospacing="0" w:after="120" w:afterAutospacing="0" w:line="240" w:lineRule="atLeast"/>
        <w:jc w:val="both"/>
        <w:rPr>
          <w:rFonts w:asciiTheme="minorHAnsi" w:eastAsiaTheme="minorEastAsia" w:hAnsiTheme="minorHAnsi" w:cstheme="minorBidi"/>
          <w:i/>
          <w:iCs/>
          <w:color w:val="000000" w:themeColor="text1"/>
          <w:lang w:eastAsia="en-US"/>
        </w:rPr>
      </w:pPr>
    </w:p>
    <w:p w:rsidR="00F25807" w:rsidRDefault="00F25807" w:rsidP="00A95300">
      <w:pPr>
        <w:pStyle w:val="NormaleWeb"/>
        <w:shd w:val="clear" w:color="auto" w:fill="FFFFFF"/>
        <w:spacing w:before="120" w:beforeAutospacing="0" w:after="120" w:afterAutospacing="0" w:line="240" w:lineRule="atLeast"/>
        <w:jc w:val="both"/>
        <w:rPr>
          <w:rFonts w:asciiTheme="minorHAnsi" w:eastAsiaTheme="minorEastAsia" w:hAnsiTheme="minorHAnsi" w:cstheme="minorBidi"/>
          <w:i/>
          <w:iCs/>
          <w:color w:val="000000" w:themeColor="text1"/>
          <w:lang w:eastAsia="en-US"/>
        </w:rPr>
      </w:pPr>
    </w:p>
    <w:p w:rsidR="00780772" w:rsidRDefault="00DF686E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Genova </w:t>
      </w:r>
      <w:r w:rsidR="00CE7F4E">
        <w:rPr>
          <w:rFonts w:asciiTheme="minorHAnsi" w:eastAsiaTheme="minorEastAsia" w:hAnsiTheme="minorHAnsi" w:cstheme="minorBidi"/>
          <w:color w:val="000000" w:themeColor="text1"/>
          <w:lang w:eastAsia="en-US"/>
        </w:rPr>
        <w:t>–</w:t>
      </w:r>
      <w:r w:rsidR="00A95300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CE7F4E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La Lega Navale Italiana (LNI) </w:t>
      </w:r>
      <w:r w:rsidR="00F25807">
        <w:rPr>
          <w:rFonts w:asciiTheme="minorHAnsi" w:eastAsiaTheme="minorEastAsia" w:hAnsiTheme="minorHAnsi" w:cstheme="minorBidi"/>
          <w:color w:val="000000" w:themeColor="text1"/>
          <w:lang w:eastAsia="en-US"/>
        </w:rPr>
        <w:t>è</w:t>
      </w:r>
      <w:r w:rsidR="00CE7F4E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presente al Salone Nautico di Genova con due aree espositive. </w:t>
      </w:r>
      <w:r w:rsidR="00CE7F4E" w:rsidRPr="00DF686E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La </w:t>
      </w:r>
      <w:r w:rsidR="0023579B">
        <w:rPr>
          <w:rFonts w:asciiTheme="minorHAnsi" w:eastAsiaTheme="minorEastAsia" w:hAnsiTheme="minorHAnsi" w:cstheme="minorBidi"/>
          <w:color w:val="000000" w:themeColor="text1"/>
          <w:lang w:eastAsia="en-US"/>
        </w:rPr>
        <w:t>partecipazione</w:t>
      </w:r>
      <w:r w:rsidR="00CE7F4E" w:rsidRPr="00DF686E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al Salone di Genova non è una novità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.</w:t>
      </w:r>
      <w:r w:rsidR="00CE7F4E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D</w:t>
      </w:r>
      <w:r w:rsidR="00CE7F4E">
        <w:rPr>
          <w:rFonts w:asciiTheme="minorHAnsi" w:eastAsiaTheme="minorEastAsia" w:hAnsiTheme="minorHAnsi" w:cstheme="minorBidi"/>
          <w:color w:val="000000" w:themeColor="text1"/>
          <w:lang w:eastAsia="en-US"/>
        </w:rPr>
        <w:t>a oltre quarant’anni, an</w:t>
      </w:r>
      <w:r w:rsidRPr="00DF686E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che quest'anno, nonostante </w:t>
      </w:r>
      <w:r w:rsidR="00CE7F4E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il periodo contraddistinto dal fenomeno pandemico e la forte spinta al suo superamento, la LNI vi aspetta tutti allo spazio espositivo contraddistinto </w:t>
      </w:r>
      <w:r w:rsidR="0078077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dalla sigla </w:t>
      </w:r>
      <w:r w:rsidR="00CE7F4E">
        <w:rPr>
          <w:rFonts w:asciiTheme="minorHAnsi" w:eastAsiaTheme="minorEastAsia" w:hAnsiTheme="minorHAnsi" w:cstheme="minorBidi"/>
          <w:color w:val="000000" w:themeColor="text1"/>
          <w:lang w:eastAsia="en-US"/>
        </w:rPr>
        <w:t>LZ36</w:t>
      </w:r>
      <w:r w:rsidR="0078077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, </w:t>
      </w:r>
      <w:r w:rsidR="00CE7F4E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al piano terra del </w:t>
      </w:r>
      <w:r w:rsidR="00AF6D5A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Marina </w:t>
      </w:r>
      <w:proofErr w:type="spellStart"/>
      <w:r w:rsidR="00CE7F4E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Sailing</w:t>
      </w:r>
      <w:proofErr w:type="spellEnd"/>
      <w:r w:rsidR="00CE7F4E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World</w:t>
      </w:r>
      <w:r w:rsidR="00780772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,</w:t>
      </w:r>
      <w:r w:rsidR="00CE7F4E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e allo stand 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istituzionale</w:t>
      </w:r>
      <w:r w:rsidR="00780772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CE7F4E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del primo piano</w:t>
      </w:r>
      <w:r w:rsidR="00CE7F4E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per raccontare quanto viene fatto dai nostri soci e parlare 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dell’importanza del</w:t>
      </w:r>
      <w:r w:rsidR="00CE7F4E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mare. </w:t>
      </w:r>
    </w:p>
    <w:p w:rsidR="00780772" w:rsidRDefault="00780772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Nell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e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are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e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espositiv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e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troverete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i nostri giovani soci che vi accompagneranno 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nel vento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del simulatore di vela, vi 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insegneranno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come fare i nodi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, vi mostreranno l’utilità della voga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e potrete conoscere da vicino tutte le possibilità offerte dalla LNI per avvicinarsi alla cultura e allo sport, senza distinzioni di età, categoria sociale o abilità psico-fisica.</w:t>
      </w:r>
    </w:p>
    <w:p w:rsidR="0023579B" w:rsidRDefault="00F25807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Il giorno 17 settembre presso il “</w:t>
      </w:r>
      <w:r w:rsidR="00AF6D5A">
        <w:rPr>
          <w:rFonts w:asciiTheme="minorHAnsi" w:eastAsiaTheme="minorEastAsia" w:hAnsiTheme="minorHAnsi" w:cstheme="minorBidi"/>
          <w:color w:val="000000" w:themeColor="text1"/>
          <w:lang w:eastAsia="en-US"/>
        </w:rPr>
        <w:t>Teatro</w:t>
      </w:r>
      <w:r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del mare” in </w:t>
      </w:r>
      <w:r w:rsidR="00AF6D5A">
        <w:rPr>
          <w:rFonts w:asciiTheme="minorHAnsi" w:eastAsiaTheme="minorEastAsia" w:hAnsiTheme="minorHAnsi" w:cstheme="minorBidi"/>
          <w:color w:val="000000" w:themeColor="text1"/>
          <w:lang w:eastAsia="en-US"/>
        </w:rPr>
        <w:t>piazzale Marina</w:t>
      </w:r>
      <w:r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proofErr w:type="spellStart"/>
      <w:r w:rsidR="00AF6D5A">
        <w:rPr>
          <w:rFonts w:asciiTheme="minorHAnsi" w:eastAsiaTheme="minorEastAsia" w:hAnsiTheme="minorHAnsi" w:cstheme="minorBidi"/>
          <w:color w:val="000000" w:themeColor="text1"/>
          <w:lang w:eastAsia="en-US"/>
        </w:rPr>
        <w:t>Sailing</w:t>
      </w:r>
      <w:proofErr w:type="spellEnd"/>
      <w:r w:rsidR="00AF6D5A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World </w:t>
      </w:r>
      <w:r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alle ore 11 </w:t>
      </w:r>
      <w:r w:rsidR="00B86225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verranno presentati</w:t>
      </w:r>
      <w:r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l’impegno della LNI nel monitoraggio ambientale e in particolare il progetto “Citizen Science” con L’Istituto Superiore per la protezione e la Ricerc</w:t>
      </w:r>
      <w:r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a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Ambientale</w:t>
      </w:r>
      <w:r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.</w:t>
      </w:r>
    </w:p>
    <w:p w:rsidR="0023579B" w:rsidRDefault="0023579B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</w:p>
    <w:p w:rsidR="0023579B" w:rsidRDefault="0023579B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</w:p>
    <w:p w:rsidR="0023579B" w:rsidRDefault="0023579B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</w:p>
    <w:p w:rsidR="0023579B" w:rsidRDefault="0023579B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</w:p>
    <w:p w:rsidR="0023579B" w:rsidRDefault="00444394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I</w:t>
      </w:r>
      <w:r w:rsidR="00F25807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l giorno 21 settembre, sempre alle ore 11, nella stessa location dell’evento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verranno presentati i progetti che riguardano</w:t>
      </w:r>
      <w:r w:rsidR="00F25807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l’imbarcazione a vela </w:t>
      </w:r>
      <w:proofErr w:type="spellStart"/>
      <w:r w:rsidR="00F25807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Hansa</w:t>
      </w:r>
      <w:proofErr w:type="spellEnd"/>
      <w:r w:rsidR="00F25807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303,</w:t>
      </w:r>
      <w:r w:rsidR="00F25807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con le sue caratteristiche tecniche che la rendono particolarmente effica</w:t>
      </w:r>
      <w:r w:rsidR="0023579B">
        <w:rPr>
          <w:rFonts w:asciiTheme="minorHAnsi" w:eastAsiaTheme="minorEastAsia" w:hAnsiTheme="minorHAnsi" w:cstheme="minorBidi"/>
          <w:color w:val="000000" w:themeColor="text1"/>
          <w:lang w:eastAsia="en-US"/>
        </w:rPr>
        <w:t>c</w:t>
      </w:r>
      <w:r w:rsidR="00F25807">
        <w:rPr>
          <w:rFonts w:asciiTheme="minorHAnsi" w:eastAsiaTheme="minorEastAsia" w:hAnsiTheme="minorHAnsi" w:cstheme="minorBidi"/>
          <w:color w:val="000000" w:themeColor="text1"/>
          <w:lang w:eastAsia="en-US"/>
        </w:rPr>
        <w:t>e per velisti con disabilità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,</w:t>
      </w:r>
      <w:r w:rsidR="00F25807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e il prossimo </w:t>
      </w:r>
      <w:r w:rsidR="0023579B">
        <w:rPr>
          <w:rFonts w:asciiTheme="minorHAnsi" w:eastAsiaTheme="minorEastAsia" w:hAnsiTheme="minorHAnsi" w:cstheme="minorBidi"/>
          <w:color w:val="000000" w:themeColor="text1"/>
          <w:lang w:eastAsia="en-US"/>
        </w:rPr>
        <w:t>Campionato</w:t>
      </w:r>
      <w:r w:rsidR="00F25807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mondiale della classe che si svolgerà a Palermo all’in</w:t>
      </w:r>
      <w:r w:rsidR="0023579B">
        <w:rPr>
          <w:rFonts w:asciiTheme="minorHAnsi" w:eastAsiaTheme="minorEastAsia" w:hAnsiTheme="minorHAnsi" w:cstheme="minorBidi"/>
          <w:color w:val="000000" w:themeColor="text1"/>
          <w:lang w:eastAsia="en-US"/>
        </w:rPr>
        <w:t>i</w:t>
      </w:r>
      <w:r w:rsidR="00F25807">
        <w:rPr>
          <w:rFonts w:asciiTheme="minorHAnsi" w:eastAsiaTheme="minorEastAsia" w:hAnsiTheme="minorHAnsi" w:cstheme="minorBidi"/>
          <w:color w:val="000000" w:themeColor="text1"/>
          <w:lang w:eastAsia="en-US"/>
        </w:rPr>
        <w:t>zio de</w:t>
      </w:r>
      <w:r w:rsidR="0023579B">
        <w:rPr>
          <w:rFonts w:asciiTheme="minorHAnsi" w:eastAsiaTheme="minorEastAsia" w:hAnsiTheme="minorHAnsi" w:cstheme="minorBidi"/>
          <w:color w:val="000000" w:themeColor="text1"/>
          <w:lang w:eastAsia="en-US"/>
        </w:rPr>
        <w:t>l</w:t>
      </w:r>
      <w:r w:rsidR="00F25807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23579B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prossimo </w:t>
      </w:r>
      <w:r w:rsidR="00F25807">
        <w:rPr>
          <w:rFonts w:asciiTheme="minorHAnsi" w:eastAsiaTheme="minorEastAsia" w:hAnsiTheme="minorHAnsi" w:cstheme="minorBidi"/>
          <w:color w:val="000000" w:themeColor="text1"/>
          <w:lang w:eastAsia="en-US"/>
        </w:rPr>
        <w:t>mese di ottobre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organizzato dalla nostra sezione siciliana</w:t>
      </w:r>
      <w:r w:rsidR="00F25807">
        <w:rPr>
          <w:rFonts w:asciiTheme="minorHAnsi" w:eastAsiaTheme="minorEastAsia" w:hAnsiTheme="minorHAnsi" w:cstheme="minorBidi"/>
          <w:color w:val="000000" w:themeColor="text1"/>
          <w:lang w:eastAsia="en-US"/>
        </w:rPr>
        <w:t>.</w:t>
      </w:r>
    </w:p>
    <w:p w:rsidR="007E24A0" w:rsidRDefault="00780772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Seguiteci anche sul nostro sito e sui Social media per scoprire ulteriori le possibilità che saranno offerte nel periodo del Salone.</w:t>
      </w:r>
    </w:p>
    <w:p w:rsidR="00F25807" w:rsidRPr="006F18DC" w:rsidRDefault="00F25807" w:rsidP="00F25807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La Lega Navale Italiana </w:t>
      </w:r>
      <w:r w:rsidRPr="00461D29">
        <w:rPr>
          <w:rFonts w:eastAsiaTheme="minorEastAsia"/>
          <w:color w:val="000000" w:themeColor="text1"/>
          <w:sz w:val="24"/>
          <w:szCs w:val="24"/>
        </w:rPr>
        <w:t>rappresenta l’opportunità per vivere il mare a 360 gradi, aperta a tutti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è un Ente pubblico a carattere associativo che da oltre 120 anni continua l’opera di diffusione della conoscenza degli sport nautici e della cultura marittima, con particolare attenzione ai giovani, al volontariato, all’ambiente e </w:t>
      </w:r>
      <w:r w:rsidRPr="00461D29">
        <w:rPr>
          <w:rFonts w:eastAsiaTheme="minorEastAsia"/>
          <w:color w:val="000000" w:themeColor="text1"/>
          <w:sz w:val="24"/>
          <w:szCs w:val="24"/>
        </w:rPr>
        <w:t xml:space="preserve">al sostegno della fruizione del mare da parte delle categorie sociali meno agiate e delle persone </w:t>
      </w:r>
      <w:r>
        <w:rPr>
          <w:rFonts w:eastAsiaTheme="minorEastAsia"/>
          <w:color w:val="000000" w:themeColor="text1"/>
          <w:sz w:val="24"/>
          <w:szCs w:val="24"/>
        </w:rPr>
        <w:t>con disabilità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, attraverso oltre 50.000 soci, 80 basi nautiche e circa 270 strutture periferiche presenti su tutto il territorio nazionale.</w:t>
      </w:r>
    </w:p>
    <w:p w:rsidR="00F25807" w:rsidRDefault="00F25807" w:rsidP="00780772">
      <w:pPr>
        <w:spacing w:before="120" w:after="120" w:line="360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A95300" w:rsidRDefault="00A95300" w:rsidP="00A95300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A95300" w:rsidRDefault="00A95300" w:rsidP="00A95300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A95300" w:rsidRDefault="00A95300" w:rsidP="00A95300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A95300" w:rsidRDefault="00A95300" w:rsidP="00A95300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A95300" w:rsidRDefault="00A95300" w:rsidP="00A95300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A95300" w:rsidRDefault="00A95300" w:rsidP="00A95300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A95300" w:rsidRPr="009B653A" w:rsidRDefault="00A95300" w:rsidP="00A95300">
      <w:pPr>
        <w:ind w:left="360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A95300" w:rsidRDefault="00A95300" w:rsidP="00A95300">
      <w:pPr>
        <w:ind w:right="-720" w:hanging="284"/>
        <w:rPr>
          <w:rStyle w:val="Collegamentoipertestuale"/>
        </w:rPr>
      </w:pPr>
      <w:r>
        <w:rPr>
          <w:noProof/>
          <w:lang w:eastAsia="it-IT"/>
        </w:rPr>
        <w:drawing>
          <wp:inline distT="0" distB="0" distL="0" distR="0">
            <wp:extent cx="600501" cy="669947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48" cy="76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D0130A">
          <w:rPr>
            <w:rStyle w:val="Collegamentoipertestuale"/>
          </w:rPr>
          <w:t>www.leganavale.it</w:t>
        </w:r>
      </w:hyperlink>
      <w:r w:rsidRPr="00D0130A">
        <w:t xml:space="preserve"> </w:t>
      </w:r>
      <w:r>
        <w:t xml:space="preserve">  </w:t>
      </w:r>
      <w:r>
        <w:rPr>
          <w:noProof/>
          <w:lang w:eastAsia="it-IT"/>
        </w:rPr>
        <w:drawing>
          <wp:inline distT="0" distB="0" distL="0" distR="0">
            <wp:extent cx="523875" cy="679095"/>
            <wp:effectExtent l="0" t="0" r="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 w:rsidRPr="00D0130A">
        <w:t xml:space="preserve"> </w:t>
      </w:r>
      <w:r>
        <w:t xml:space="preserve">                 </w:t>
      </w:r>
      <w:hyperlink r:id="rId9" w:history="1">
        <w:r w:rsidRPr="00FB3BBE">
          <w:rPr>
            <w:rStyle w:val="Collegamentoipertestuale"/>
          </w:rPr>
          <w:t>www.leganavalenews.it</w:t>
        </w:r>
      </w:hyperlink>
      <w:r>
        <w:rPr>
          <w:rStyle w:val="Collegamentoipertestuale"/>
        </w:rPr>
        <w:t xml:space="preserve">    </w:t>
      </w:r>
      <w:r>
        <w:rPr>
          <w:noProof/>
          <w:color w:val="0563C1" w:themeColor="hyperlink"/>
          <w:u w:val="single"/>
          <w:lang w:eastAsia="it-IT"/>
        </w:rPr>
        <w:drawing>
          <wp:inline distT="0" distB="0" distL="0" distR="0">
            <wp:extent cx="523875" cy="679096"/>
            <wp:effectExtent l="0" t="0" r="0" b="6985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Collegamentoipertestuale"/>
        </w:rPr>
        <w:t xml:space="preserve">  </w:t>
      </w:r>
    </w:p>
    <w:p w:rsidR="00A95300" w:rsidRDefault="00A95300" w:rsidP="00A95300">
      <w:pPr>
        <w:ind w:left="-142" w:right="-720"/>
        <w:rPr>
          <w:sz w:val="56"/>
          <w:szCs w:val="56"/>
        </w:rPr>
      </w:pPr>
      <w:r>
        <w:rPr>
          <w:noProof/>
          <w:sz w:val="56"/>
          <w:szCs w:val="56"/>
          <w:lang w:eastAsia="it-IT"/>
        </w:rPr>
        <w:drawing>
          <wp:inline distT="0" distB="0" distL="0" distR="0">
            <wp:extent cx="351129" cy="355411"/>
            <wp:effectExtent l="0" t="0" r="0" b="698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proofErr w:type="spellStart"/>
      <w:r w:rsidRPr="00D0130A">
        <w:rPr>
          <w:szCs w:val="24"/>
        </w:rPr>
        <w:t>Facebook</w:t>
      </w:r>
      <w:proofErr w:type="spellEnd"/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  <w:lang w:eastAsia="it-IT"/>
        </w:rPr>
        <w:drawing>
          <wp:inline distT="0" distB="0" distL="0" distR="0">
            <wp:extent cx="504825" cy="654401"/>
            <wp:effectExtent l="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</w:t>
      </w:r>
      <w:r>
        <w:rPr>
          <w:noProof/>
          <w:lang w:eastAsia="it-IT"/>
        </w:rPr>
        <w:drawing>
          <wp:inline distT="0" distB="0" distL="0" distR="0">
            <wp:extent cx="320675" cy="307340"/>
            <wp:effectExtent l="0" t="0" r="3175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proofErr w:type="spellStart"/>
      <w:r w:rsidRPr="00D0130A">
        <w:rPr>
          <w:szCs w:val="24"/>
        </w:rPr>
        <w:t>Twitter</w:t>
      </w:r>
      <w:proofErr w:type="spellEnd"/>
      <w:r>
        <w:rPr>
          <w:szCs w:val="24"/>
        </w:rPr>
        <w:t xml:space="preserve"> </w:t>
      </w:r>
      <w:r>
        <w:rPr>
          <w:noProof/>
          <w:szCs w:val="24"/>
          <w:lang w:eastAsia="it-IT"/>
        </w:rPr>
        <w:drawing>
          <wp:inline distT="0" distB="0" distL="0" distR="0">
            <wp:extent cx="518026" cy="671513"/>
            <wp:effectExtent l="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</w:t>
      </w:r>
      <w:r>
        <w:rPr>
          <w:noProof/>
          <w:szCs w:val="24"/>
        </w:rPr>
        <w:t xml:space="preserve">    </w:t>
      </w:r>
      <w:r>
        <w:rPr>
          <w:noProof/>
          <w:szCs w:val="24"/>
          <w:lang w:eastAsia="it-IT"/>
        </w:rPr>
        <w:drawing>
          <wp:inline distT="0" distB="0" distL="0" distR="0">
            <wp:extent cx="352697" cy="35113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531" cy="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6C7">
        <w:rPr>
          <w:szCs w:val="24"/>
        </w:rPr>
        <w:t xml:space="preserve">  </w:t>
      </w:r>
      <w:r>
        <w:rPr>
          <w:szCs w:val="24"/>
        </w:rPr>
        <w:t xml:space="preserve"> </w:t>
      </w:r>
      <w:proofErr w:type="spellStart"/>
      <w:r w:rsidRPr="009B76C7">
        <w:rPr>
          <w:szCs w:val="24"/>
        </w:rPr>
        <w:t>Instagram</w:t>
      </w:r>
      <w:proofErr w:type="spellEnd"/>
      <w:r>
        <w:rPr>
          <w:szCs w:val="24"/>
        </w:rPr>
        <w:t xml:space="preserve"> </w:t>
      </w:r>
      <w:r>
        <w:rPr>
          <w:noProof/>
          <w:szCs w:val="24"/>
          <w:lang w:eastAsia="it-IT"/>
        </w:rPr>
        <w:drawing>
          <wp:inline distT="0" distB="0" distL="0" distR="0">
            <wp:extent cx="505051" cy="654695"/>
            <wp:effectExtent l="0" t="0" r="9525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</w:t>
      </w:r>
      <w:r>
        <w:rPr>
          <w:noProof/>
          <w:sz w:val="56"/>
          <w:szCs w:val="56"/>
        </w:rPr>
        <w:t xml:space="preserve">  </w:t>
      </w:r>
      <w:r>
        <w:rPr>
          <w:noProof/>
          <w:sz w:val="56"/>
          <w:szCs w:val="56"/>
          <w:lang w:eastAsia="it-IT"/>
        </w:rPr>
        <w:drawing>
          <wp:inline distT="0" distB="0" distL="0" distR="0">
            <wp:extent cx="614477" cy="257223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  <w:lang w:eastAsia="it-IT"/>
        </w:rPr>
        <w:drawing>
          <wp:inline distT="0" distB="0" distL="0" distR="0">
            <wp:extent cx="517290" cy="670560"/>
            <wp:effectExtent l="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00" w:rsidRPr="00536B40" w:rsidRDefault="00A95300" w:rsidP="00461D29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lang w:eastAsia="en-US"/>
        </w:rPr>
      </w:pPr>
    </w:p>
    <w:sectPr w:rsidR="00A95300" w:rsidRPr="00536B40" w:rsidSect="00A00E76">
      <w:footerReference w:type="default" r:id="rId1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94" w:rsidRDefault="00444394" w:rsidP="00600731">
      <w:pPr>
        <w:spacing w:after="0" w:line="240" w:lineRule="auto"/>
      </w:pPr>
      <w:r>
        <w:separator/>
      </w:r>
    </w:p>
  </w:endnote>
  <w:endnote w:type="continuationSeparator" w:id="0">
    <w:p w:rsidR="00444394" w:rsidRDefault="00444394" w:rsidP="006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94" w:rsidRPr="00866969" w:rsidRDefault="00444394" w:rsidP="00C260F3">
    <w:pPr>
      <w:pStyle w:val="Pidipagina"/>
    </w:pPr>
    <w:r w:rsidRPr="00866969">
      <w:t xml:space="preserve">LEGA NAVALE ITALIANA                                                               tel. </w:t>
    </w:r>
    <w:r w:rsidRPr="00866969">
      <w:rPr>
        <w:color w:val="111111"/>
        <w:shd w:val="clear" w:color="auto" w:fill="FFFFFF"/>
      </w:rPr>
      <w:t>06.809159218 - 06.809159223 - 3346891930</w:t>
    </w:r>
  </w:p>
  <w:p w:rsidR="00444394" w:rsidRPr="00866969" w:rsidRDefault="00444394">
    <w:pPr>
      <w:pStyle w:val="Pidipagina"/>
    </w:pPr>
    <w:r w:rsidRPr="00866969">
      <w:t xml:space="preserve">Presidenza Nazionale                                                                                       </w:t>
    </w:r>
    <w:hyperlink r:id="rId1" w:history="1">
      <w:r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Pr="00866969">
      <w:rPr>
        <w:b/>
        <w:bCs/>
        <w:color w:val="0070C0"/>
      </w:rPr>
      <w:t xml:space="preserve"> </w:t>
    </w:r>
    <w:r w:rsidRPr="00866969">
      <w:rPr>
        <w:b/>
        <w:bCs/>
        <w:color w:val="4472C4" w:themeColor="accent1"/>
      </w:rPr>
      <w:t xml:space="preserve"> </w:t>
    </w:r>
    <w:r w:rsidRPr="00866969">
      <w:rPr>
        <w:b/>
        <w:bCs/>
      </w:rPr>
      <w:t xml:space="preserve">    </w:t>
    </w:r>
    <w:r w:rsidRPr="00866969">
      <w:t xml:space="preserve">  </w:t>
    </w:r>
  </w:p>
  <w:p w:rsidR="00444394" w:rsidRPr="00866969" w:rsidRDefault="00444394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dal Monte 54 – 00197 Roma                                                  </w:t>
    </w:r>
    <w:r w:rsidRPr="00866969">
      <w:rPr>
        <w:b/>
        <w:bCs/>
      </w:rPr>
      <w:t xml:space="preserve"> </w:t>
    </w:r>
    <w:hyperlink r:id="rId2" w:history="1">
      <w:r w:rsidRPr="00866969">
        <w:rPr>
          <w:rStyle w:val="Collegamentoipertestuale"/>
          <w:b/>
          <w:bCs/>
        </w:rPr>
        <w:t>www.leganavale.it</w:t>
      </w:r>
    </w:hyperlink>
  </w:p>
  <w:p w:rsidR="00444394" w:rsidRPr="00866969" w:rsidRDefault="00444394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94" w:rsidRDefault="00444394" w:rsidP="00600731">
      <w:pPr>
        <w:spacing w:after="0" w:line="240" w:lineRule="auto"/>
      </w:pPr>
      <w:r>
        <w:separator/>
      </w:r>
    </w:p>
  </w:footnote>
  <w:footnote w:type="continuationSeparator" w:id="0">
    <w:p w:rsidR="00444394" w:rsidRDefault="00444394" w:rsidP="00600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37D36"/>
    <w:rsid w:val="00016ED7"/>
    <w:rsid w:val="00017684"/>
    <w:rsid w:val="0002338D"/>
    <w:rsid w:val="00025118"/>
    <w:rsid w:val="00027E94"/>
    <w:rsid w:val="00031081"/>
    <w:rsid w:val="00047816"/>
    <w:rsid w:val="00054B12"/>
    <w:rsid w:val="00061C41"/>
    <w:rsid w:val="00077968"/>
    <w:rsid w:val="00082C84"/>
    <w:rsid w:val="000901BD"/>
    <w:rsid w:val="000A1655"/>
    <w:rsid w:val="000B49DF"/>
    <w:rsid w:val="000B5186"/>
    <w:rsid w:val="000B7073"/>
    <w:rsid w:val="000D66A3"/>
    <w:rsid w:val="0010361E"/>
    <w:rsid w:val="00125F34"/>
    <w:rsid w:val="00143DAB"/>
    <w:rsid w:val="0014666D"/>
    <w:rsid w:val="00167046"/>
    <w:rsid w:val="00174A64"/>
    <w:rsid w:val="00180A51"/>
    <w:rsid w:val="00195A5F"/>
    <w:rsid w:val="001A746C"/>
    <w:rsid w:val="001A7F5D"/>
    <w:rsid w:val="001C1D85"/>
    <w:rsid w:val="001C59FC"/>
    <w:rsid w:val="001E49F3"/>
    <w:rsid w:val="001F2FCF"/>
    <w:rsid w:val="0020048A"/>
    <w:rsid w:val="00225242"/>
    <w:rsid w:val="002341F5"/>
    <w:rsid w:val="0023579B"/>
    <w:rsid w:val="00251CA6"/>
    <w:rsid w:val="00273F8A"/>
    <w:rsid w:val="00291197"/>
    <w:rsid w:val="0029421C"/>
    <w:rsid w:val="002A13B6"/>
    <w:rsid w:val="00327373"/>
    <w:rsid w:val="00327A8A"/>
    <w:rsid w:val="00334012"/>
    <w:rsid w:val="003378B8"/>
    <w:rsid w:val="00356561"/>
    <w:rsid w:val="00357B06"/>
    <w:rsid w:val="00364A34"/>
    <w:rsid w:val="00377959"/>
    <w:rsid w:val="00380710"/>
    <w:rsid w:val="0039747E"/>
    <w:rsid w:val="003B12DA"/>
    <w:rsid w:val="003C41B1"/>
    <w:rsid w:val="003C7ED9"/>
    <w:rsid w:val="003D503E"/>
    <w:rsid w:val="003D6F91"/>
    <w:rsid w:val="003D7E0D"/>
    <w:rsid w:val="003F4C7B"/>
    <w:rsid w:val="003F6D47"/>
    <w:rsid w:val="004135CB"/>
    <w:rsid w:val="00425F11"/>
    <w:rsid w:val="004275B0"/>
    <w:rsid w:val="00436D3B"/>
    <w:rsid w:val="00444394"/>
    <w:rsid w:val="00460FDA"/>
    <w:rsid w:val="00461D29"/>
    <w:rsid w:val="00462CB7"/>
    <w:rsid w:val="00463C0A"/>
    <w:rsid w:val="004757EF"/>
    <w:rsid w:val="004778D3"/>
    <w:rsid w:val="00483217"/>
    <w:rsid w:val="00493D8F"/>
    <w:rsid w:val="004C367C"/>
    <w:rsid w:val="004C7125"/>
    <w:rsid w:val="004D2863"/>
    <w:rsid w:val="004D2F03"/>
    <w:rsid w:val="004D54B1"/>
    <w:rsid w:val="004D6613"/>
    <w:rsid w:val="004E5F53"/>
    <w:rsid w:val="005211EB"/>
    <w:rsid w:val="0052679B"/>
    <w:rsid w:val="00536B40"/>
    <w:rsid w:val="00543059"/>
    <w:rsid w:val="00546C87"/>
    <w:rsid w:val="005618EB"/>
    <w:rsid w:val="00562C76"/>
    <w:rsid w:val="005755E4"/>
    <w:rsid w:val="005772B5"/>
    <w:rsid w:val="00584684"/>
    <w:rsid w:val="005B0B81"/>
    <w:rsid w:val="005B339C"/>
    <w:rsid w:val="005C3C7C"/>
    <w:rsid w:val="005D283D"/>
    <w:rsid w:val="005E24FC"/>
    <w:rsid w:val="005E2A63"/>
    <w:rsid w:val="00600731"/>
    <w:rsid w:val="00613CC9"/>
    <w:rsid w:val="00632EA0"/>
    <w:rsid w:val="00636FAC"/>
    <w:rsid w:val="00640333"/>
    <w:rsid w:val="006418E3"/>
    <w:rsid w:val="00646725"/>
    <w:rsid w:val="00667E4F"/>
    <w:rsid w:val="00686BC8"/>
    <w:rsid w:val="0069193C"/>
    <w:rsid w:val="006A4BF2"/>
    <w:rsid w:val="006A5026"/>
    <w:rsid w:val="006A631B"/>
    <w:rsid w:val="006C4243"/>
    <w:rsid w:val="006C5091"/>
    <w:rsid w:val="006D309C"/>
    <w:rsid w:val="006F18DC"/>
    <w:rsid w:val="007008D6"/>
    <w:rsid w:val="00713E92"/>
    <w:rsid w:val="00730D66"/>
    <w:rsid w:val="00765057"/>
    <w:rsid w:val="00765A71"/>
    <w:rsid w:val="00780772"/>
    <w:rsid w:val="007810D5"/>
    <w:rsid w:val="007A72FB"/>
    <w:rsid w:val="007B0EA3"/>
    <w:rsid w:val="007C15A9"/>
    <w:rsid w:val="007C25BA"/>
    <w:rsid w:val="007E1B1F"/>
    <w:rsid w:val="007E24A0"/>
    <w:rsid w:val="007E33D7"/>
    <w:rsid w:val="007F01E9"/>
    <w:rsid w:val="007F4529"/>
    <w:rsid w:val="00824FE0"/>
    <w:rsid w:val="00831987"/>
    <w:rsid w:val="00861256"/>
    <w:rsid w:val="00866969"/>
    <w:rsid w:val="0087039A"/>
    <w:rsid w:val="00872712"/>
    <w:rsid w:val="00872DA4"/>
    <w:rsid w:val="00897540"/>
    <w:rsid w:val="008B1E04"/>
    <w:rsid w:val="008B2153"/>
    <w:rsid w:val="008C4FBE"/>
    <w:rsid w:val="008D4B42"/>
    <w:rsid w:val="008E4D80"/>
    <w:rsid w:val="008E7C4C"/>
    <w:rsid w:val="008F6F67"/>
    <w:rsid w:val="0090144A"/>
    <w:rsid w:val="009055A3"/>
    <w:rsid w:val="0090610F"/>
    <w:rsid w:val="00907028"/>
    <w:rsid w:val="0092065C"/>
    <w:rsid w:val="009277AE"/>
    <w:rsid w:val="00931BA7"/>
    <w:rsid w:val="00932F05"/>
    <w:rsid w:val="00944A92"/>
    <w:rsid w:val="00954D75"/>
    <w:rsid w:val="00967BDD"/>
    <w:rsid w:val="009750F2"/>
    <w:rsid w:val="009A7BE9"/>
    <w:rsid w:val="009B482A"/>
    <w:rsid w:val="009B7359"/>
    <w:rsid w:val="009C0AED"/>
    <w:rsid w:val="009E31F6"/>
    <w:rsid w:val="009F6F96"/>
    <w:rsid w:val="00A00E76"/>
    <w:rsid w:val="00A011C0"/>
    <w:rsid w:val="00A23619"/>
    <w:rsid w:val="00A2367F"/>
    <w:rsid w:val="00A3302A"/>
    <w:rsid w:val="00A44557"/>
    <w:rsid w:val="00A47F17"/>
    <w:rsid w:val="00A521C4"/>
    <w:rsid w:val="00A5517A"/>
    <w:rsid w:val="00A61429"/>
    <w:rsid w:val="00A63C7B"/>
    <w:rsid w:val="00A73342"/>
    <w:rsid w:val="00A75838"/>
    <w:rsid w:val="00A8043B"/>
    <w:rsid w:val="00A90836"/>
    <w:rsid w:val="00A95300"/>
    <w:rsid w:val="00AA2ADD"/>
    <w:rsid w:val="00AA7FF1"/>
    <w:rsid w:val="00AB3874"/>
    <w:rsid w:val="00AE7ED7"/>
    <w:rsid w:val="00AF6D5A"/>
    <w:rsid w:val="00B178FD"/>
    <w:rsid w:val="00B448A2"/>
    <w:rsid w:val="00B46B84"/>
    <w:rsid w:val="00B6697E"/>
    <w:rsid w:val="00B66B63"/>
    <w:rsid w:val="00B72090"/>
    <w:rsid w:val="00B86225"/>
    <w:rsid w:val="00BA3390"/>
    <w:rsid w:val="00BA6C77"/>
    <w:rsid w:val="00BB6A22"/>
    <w:rsid w:val="00BC0637"/>
    <w:rsid w:val="00BC604B"/>
    <w:rsid w:val="00BD14A5"/>
    <w:rsid w:val="00BE0B34"/>
    <w:rsid w:val="00C0377F"/>
    <w:rsid w:val="00C03A3E"/>
    <w:rsid w:val="00C1171C"/>
    <w:rsid w:val="00C11BF2"/>
    <w:rsid w:val="00C24402"/>
    <w:rsid w:val="00C260F3"/>
    <w:rsid w:val="00C26A01"/>
    <w:rsid w:val="00C3702A"/>
    <w:rsid w:val="00C37D36"/>
    <w:rsid w:val="00C42C62"/>
    <w:rsid w:val="00C43DF0"/>
    <w:rsid w:val="00C464FE"/>
    <w:rsid w:val="00C53FB7"/>
    <w:rsid w:val="00C54FA5"/>
    <w:rsid w:val="00C74DCF"/>
    <w:rsid w:val="00C90583"/>
    <w:rsid w:val="00C924CB"/>
    <w:rsid w:val="00C97CC5"/>
    <w:rsid w:val="00CA0181"/>
    <w:rsid w:val="00CA362F"/>
    <w:rsid w:val="00CA5AF8"/>
    <w:rsid w:val="00CC295C"/>
    <w:rsid w:val="00CE091B"/>
    <w:rsid w:val="00CE7F4E"/>
    <w:rsid w:val="00CF7198"/>
    <w:rsid w:val="00D1426A"/>
    <w:rsid w:val="00D23B3D"/>
    <w:rsid w:val="00D25978"/>
    <w:rsid w:val="00D27457"/>
    <w:rsid w:val="00D309D0"/>
    <w:rsid w:val="00D47403"/>
    <w:rsid w:val="00D556A8"/>
    <w:rsid w:val="00D704BD"/>
    <w:rsid w:val="00D80754"/>
    <w:rsid w:val="00D8574B"/>
    <w:rsid w:val="00D95122"/>
    <w:rsid w:val="00DD426C"/>
    <w:rsid w:val="00DF686E"/>
    <w:rsid w:val="00E13B28"/>
    <w:rsid w:val="00E143A5"/>
    <w:rsid w:val="00E21F8A"/>
    <w:rsid w:val="00E433B7"/>
    <w:rsid w:val="00E52AB6"/>
    <w:rsid w:val="00E91A5F"/>
    <w:rsid w:val="00EA1629"/>
    <w:rsid w:val="00EB3337"/>
    <w:rsid w:val="00EB7A3A"/>
    <w:rsid w:val="00ED40D5"/>
    <w:rsid w:val="00ED4907"/>
    <w:rsid w:val="00EF61D0"/>
    <w:rsid w:val="00F1456B"/>
    <w:rsid w:val="00F14FF9"/>
    <w:rsid w:val="00F25807"/>
    <w:rsid w:val="00F42F09"/>
    <w:rsid w:val="00F45DCC"/>
    <w:rsid w:val="00F51A2E"/>
    <w:rsid w:val="00F5304C"/>
    <w:rsid w:val="00F579A0"/>
    <w:rsid w:val="00F63AAC"/>
    <w:rsid w:val="00F65A40"/>
    <w:rsid w:val="00F83102"/>
    <w:rsid w:val="00F8568C"/>
    <w:rsid w:val="00F87740"/>
    <w:rsid w:val="00FB0DA9"/>
    <w:rsid w:val="00FB580C"/>
    <w:rsid w:val="00FC6973"/>
    <w:rsid w:val="00FE2D9D"/>
    <w:rsid w:val="00FE4251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14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15A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23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41F5"/>
    <w:rPr>
      <w:b/>
      <w:bCs/>
    </w:rPr>
  </w:style>
  <w:style w:type="paragraph" w:customStyle="1" w:styleId="Default">
    <w:name w:val="Default"/>
    <w:rsid w:val="002341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8310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1D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leganavale.it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leganavalenews.it" TargetMode="Externa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de Renzis Sonnino</dc:creator>
  <cp:keywords/>
  <dc:description/>
  <cp:lastModifiedBy>gianmario imperatrice</cp:lastModifiedBy>
  <cp:revision>24</cp:revision>
  <dcterms:created xsi:type="dcterms:W3CDTF">2021-06-21T08:55:00Z</dcterms:created>
  <dcterms:modified xsi:type="dcterms:W3CDTF">2021-09-14T09:06:00Z</dcterms:modified>
</cp:coreProperties>
</file>